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8A7E0" w14:textId="77777777" w:rsidR="00EA70D7" w:rsidRDefault="00EA70D7"/>
    <w:p w14:paraId="72A738C9" w14:textId="77777777" w:rsidR="001C1FF4" w:rsidRDefault="001C1FF4"/>
    <w:p w14:paraId="0A607611" w14:textId="77777777" w:rsidR="00827286" w:rsidRDefault="00827286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DF1C603" w14:textId="3E5CD4E7" w:rsidR="001C1FF4" w:rsidRPr="00875091" w:rsidRDefault="001C1FF4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5091">
        <w:rPr>
          <w:rFonts w:ascii="Times New Roman" w:hAnsi="Times New Roman" w:cs="Times New Roman"/>
          <w:b/>
          <w:bCs/>
          <w:sz w:val="36"/>
          <w:szCs w:val="36"/>
        </w:rPr>
        <w:t>UNE ETAPE OU POINT DETERMINANTE</w:t>
      </w:r>
      <w:r w:rsidR="0082728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gramStart"/>
      <w:r w:rsidR="00827286">
        <w:rPr>
          <w:rFonts w:ascii="Times New Roman" w:hAnsi="Times New Roman" w:cs="Times New Roman"/>
          <w:b/>
          <w:bCs/>
          <w:sz w:val="36"/>
          <w:szCs w:val="36"/>
        </w:rPr>
        <w:t>( CCP</w:t>
      </w:r>
      <w:proofErr w:type="gramEnd"/>
      <w:r w:rsidR="00827286">
        <w:rPr>
          <w:rFonts w:ascii="Times New Roman" w:hAnsi="Times New Roman" w:cs="Times New Roman"/>
          <w:b/>
          <w:bCs/>
          <w:sz w:val="36"/>
          <w:szCs w:val="36"/>
        </w:rPr>
        <w:t xml:space="preserve"> )</w:t>
      </w:r>
      <w:r w:rsidRPr="00875091">
        <w:rPr>
          <w:rFonts w:ascii="Times New Roman" w:hAnsi="Times New Roman" w:cs="Times New Roman"/>
          <w:b/>
          <w:bCs/>
          <w:sz w:val="36"/>
          <w:szCs w:val="36"/>
        </w:rPr>
        <w:t> :</w:t>
      </w:r>
    </w:p>
    <w:p w14:paraId="37743CC2" w14:textId="77777777" w:rsidR="001C1FF4" w:rsidRPr="00875091" w:rsidRDefault="001C1FF4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8D95EF4" w14:textId="77777777" w:rsidR="00827286" w:rsidRDefault="00827286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32153E8" w14:textId="2172B6BE" w:rsidR="001C1FF4" w:rsidRPr="00875091" w:rsidRDefault="001C1FF4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5091">
        <w:rPr>
          <w:rFonts w:ascii="Times New Roman" w:hAnsi="Times New Roman" w:cs="Times New Roman"/>
          <w:b/>
          <w:bCs/>
          <w:sz w:val="36"/>
          <w:szCs w:val="36"/>
        </w:rPr>
        <w:t>C’EST UNE ETAPE AU NIVEAU DE LAQUELLE</w:t>
      </w:r>
    </w:p>
    <w:p w14:paraId="1917D85C" w14:textId="77777777" w:rsidR="00827286" w:rsidRDefault="00827286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88EEBF3" w14:textId="39B969AD" w:rsidR="001C1FF4" w:rsidRPr="00875091" w:rsidRDefault="001C1FF4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5091">
        <w:rPr>
          <w:rFonts w:ascii="Times New Roman" w:hAnsi="Times New Roman" w:cs="Times New Roman"/>
          <w:b/>
          <w:bCs/>
          <w:sz w:val="36"/>
          <w:szCs w:val="36"/>
        </w:rPr>
        <w:t>ON MAITRISE LE DANGER</w:t>
      </w:r>
    </w:p>
    <w:p w14:paraId="3D402202" w14:textId="77777777" w:rsidR="001C1FF4" w:rsidRPr="00875091" w:rsidRDefault="001C1FF4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BA20C3A" w14:textId="28FE2AB7" w:rsidR="001C1FF4" w:rsidRDefault="001C1FF4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5091">
        <w:rPr>
          <w:rFonts w:ascii="Times New Roman" w:hAnsi="Times New Roman" w:cs="Times New Roman"/>
          <w:b/>
          <w:bCs/>
          <w:sz w:val="36"/>
          <w:szCs w:val="36"/>
        </w:rPr>
        <w:t>DEFINITI</w:t>
      </w:r>
      <w:r w:rsidR="00827286">
        <w:rPr>
          <w:rFonts w:ascii="Times New Roman" w:hAnsi="Times New Roman" w:cs="Times New Roman"/>
          <w:b/>
          <w:bCs/>
          <w:sz w:val="36"/>
          <w:szCs w:val="36"/>
        </w:rPr>
        <w:t>VEMENT</w:t>
      </w:r>
    </w:p>
    <w:p w14:paraId="3F9C17DC" w14:textId="77777777" w:rsidR="00875091" w:rsidRPr="00875091" w:rsidRDefault="00875091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CBDC8F" w14:textId="77777777" w:rsidR="001C1FF4" w:rsidRDefault="001C1FF4">
      <w:pPr>
        <w:rPr>
          <w:rFonts w:ascii="Times New Roman" w:hAnsi="Times New Roman" w:cs="Times New Roman"/>
          <w:sz w:val="36"/>
          <w:szCs w:val="36"/>
        </w:rPr>
      </w:pPr>
    </w:p>
    <w:p w14:paraId="01032E3C" w14:textId="3FEA7AB8" w:rsidR="001C1FF4" w:rsidRPr="00875091" w:rsidRDefault="001C1FF4" w:rsidP="0087509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5091">
        <w:rPr>
          <w:rFonts w:ascii="Times New Roman" w:hAnsi="Times New Roman" w:cs="Times New Roman"/>
          <w:b/>
          <w:bCs/>
          <w:sz w:val="36"/>
          <w:szCs w:val="36"/>
        </w:rPr>
        <w:t xml:space="preserve">Aucune étape </w:t>
      </w:r>
      <w:r w:rsidR="00827286">
        <w:rPr>
          <w:rFonts w:ascii="Times New Roman" w:hAnsi="Times New Roman" w:cs="Times New Roman"/>
          <w:b/>
          <w:bCs/>
          <w:sz w:val="36"/>
          <w:szCs w:val="36"/>
        </w:rPr>
        <w:t>ultérieure ne changera quoi que ce soit</w:t>
      </w:r>
    </w:p>
    <w:sectPr w:rsidR="001C1FF4" w:rsidRPr="00875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677C8" w14:textId="77777777" w:rsidR="00B26CDE" w:rsidRDefault="00B26CDE" w:rsidP="00841D50">
      <w:pPr>
        <w:spacing w:after="0" w:line="240" w:lineRule="auto"/>
      </w:pPr>
      <w:r>
        <w:separator/>
      </w:r>
    </w:p>
  </w:endnote>
  <w:endnote w:type="continuationSeparator" w:id="0">
    <w:p w14:paraId="494F1565" w14:textId="77777777" w:rsidR="00B26CDE" w:rsidRDefault="00B26CDE" w:rsidP="0084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AD53D" w14:textId="77777777" w:rsidR="00B26CDE" w:rsidRDefault="00B26CDE" w:rsidP="00841D50">
      <w:pPr>
        <w:spacing w:after="0" w:line="240" w:lineRule="auto"/>
      </w:pPr>
      <w:r>
        <w:separator/>
      </w:r>
    </w:p>
  </w:footnote>
  <w:footnote w:type="continuationSeparator" w:id="0">
    <w:p w14:paraId="004B6855" w14:textId="77777777" w:rsidR="00B26CDE" w:rsidRDefault="00B26CDE" w:rsidP="00841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9D"/>
    <w:rsid w:val="000C1C9D"/>
    <w:rsid w:val="000D25BA"/>
    <w:rsid w:val="00127DEC"/>
    <w:rsid w:val="001626FB"/>
    <w:rsid w:val="001947C1"/>
    <w:rsid w:val="001C1FF4"/>
    <w:rsid w:val="001D0EA5"/>
    <w:rsid w:val="00271E31"/>
    <w:rsid w:val="003F3D1D"/>
    <w:rsid w:val="0042642F"/>
    <w:rsid w:val="0064166D"/>
    <w:rsid w:val="007E13B3"/>
    <w:rsid w:val="0081252B"/>
    <w:rsid w:val="00827286"/>
    <w:rsid w:val="008330CD"/>
    <w:rsid w:val="00841D50"/>
    <w:rsid w:val="00875091"/>
    <w:rsid w:val="009D1E89"/>
    <w:rsid w:val="00B26CDE"/>
    <w:rsid w:val="00C316C6"/>
    <w:rsid w:val="00CE02E8"/>
    <w:rsid w:val="00DB7040"/>
    <w:rsid w:val="00EA70D7"/>
    <w:rsid w:val="00F2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221F"/>
  <w15:chartTrackingRefBased/>
  <w15:docId w15:val="{3D7EB4D5-2D01-4C3F-80E2-D9C31F17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1D50"/>
  </w:style>
  <w:style w:type="paragraph" w:styleId="Pieddepage">
    <w:name w:val="footer"/>
    <w:basedOn w:val="Normal"/>
    <w:link w:val="PieddepageCar"/>
    <w:uiPriority w:val="99"/>
    <w:unhideWhenUsed/>
    <w:rsid w:val="0084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1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carrara</dc:creator>
  <cp:keywords/>
  <dc:description/>
  <cp:lastModifiedBy>paul carrara</cp:lastModifiedBy>
  <cp:revision>2</cp:revision>
  <cp:lastPrinted>2024-10-03T12:26:00Z</cp:lastPrinted>
  <dcterms:created xsi:type="dcterms:W3CDTF">2025-04-10T17:11:00Z</dcterms:created>
  <dcterms:modified xsi:type="dcterms:W3CDTF">2025-04-10T17:11:00Z</dcterms:modified>
</cp:coreProperties>
</file>